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2232E" w14:textId="644DECB9" w:rsidR="00A83EAA" w:rsidRDefault="00A83EAA" w:rsidP="00A21301">
      <w:pPr>
        <w:jc w:val="center"/>
        <w:rPr>
          <w:rFonts w:ascii="Arial" w:hAnsi="Arial" w:cs="Arial"/>
          <w:b/>
          <w:bCs/>
        </w:rPr>
      </w:pPr>
      <w:r w:rsidRPr="00A21301">
        <w:rPr>
          <w:rFonts w:ascii="Arial" w:hAnsi="Arial" w:cs="Arial"/>
          <w:b/>
          <w:bCs/>
        </w:rPr>
        <w:t>Quadro Disciplinas – 2024 PPG Associado CR.</w:t>
      </w:r>
    </w:p>
    <w:p w14:paraId="4A692D1C" w14:textId="77777777" w:rsidR="00181D51" w:rsidRPr="00A21301" w:rsidRDefault="00181D51" w:rsidP="00A21301">
      <w:pPr>
        <w:jc w:val="center"/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74"/>
        <w:gridCol w:w="2051"/>
        <w:gridCol w:w="3294"/>
        <w:gridCol w:w="3021"/>
        <w:gridCol w:w="2754"/>
      </w:tblGrid>
      <w:tr w:rsidR="007F29A9" w:rsidRPr="00A21301" w14:paraId="659FF82B" w14:textId="77777777" w:rsidTr="007F29A9">
        <w:trPr>
          <w:trHeight w:val="399"/>
        </w:trPr>
        <w:tc>
          <w:tcPr>
            <w:tcW w:w="2951" w:type="dxa"/>
          </w:tcPr>
          <w:p w14:paraId="7DAA520B" w14:textId="2A7C7992" w:rsidR="00A83EAA" w:rsidRPr="00A21301" w:rsidRDefault="00A83EAA" w:rsidP="00181D51">
            <w:pPr>
              <w:spacing w:after="120"/>
              <w:jc w:val="center"/>
              <w:rPr>
                <w:rFonts w:ascii="Arial" w:hAnsi="Arial" w:cs="Arial"/>
              </w:rPr>
            </w:pPr>
            <w:r w:rsidRPr="00A21301">
              <w:rPr>
                <w:rFonts w:ascii="Arial" w:hAnsi="Arial" w:cs="Arial"/>
              </w:rPr>
              <w:t>2ª.</w:t>
            </w:r>
            <w:r w:rsidR="005E6815">
              <w:rPr>
                <w:rFonts w:ascii="Arial" w:hAnsi="Arial" w:cs="Arial"/>
              </w:rPr>
              <w:t xml:space="preserve"> (04/03)</w:t>
            </w:r>
          </w:p>
        </w:tc>
        <w:tc>
          <w:tcPr>
            <w:tcW w:w="2573" w:type="dxa"/>
          </w:tcPr>
          <w:p w14:paraId="0A1A7D2A" w14:textId="350029DA" w:rsidR="00A83EAA" w:rsidRPr="00A21301" w:rsidRDefault="00A83EAA" w:rsidP="00181D51">
            <w:pPr>
              <w:spacing w:after="120"/>
              <w:jc w:val="center"/>
              <w:rPr>
                <w:rFonts w:ascii="Arial" w:hAnsi="Arial" w:cs="Arial"/>
              </w:rPr>
            </w:pPr>
            <w:r w:rsidRPr="00A21301">
              <w:rPr>
                <w:rFonts w:ascii="Arial" w:hAnsi="Arial" w:cs="Arial"/>
              </w:rPr>
              <w:t xml:space="preserve">3ª. </w:t>
            </w:r>
          </w:p>
        </w:tc>
        <w:tc>
          <w:tcPr>
            <w:tcW w:w="2695" w:type="dxa"/>
          </w:tcPr>
          <w:p w14:paraId="35406FD4" w14:textId="6005F666" w:rsidR="00A83EAA" w:rsidRPr="00A21301" w:rsidRDefault="00A83EAA" w:rsidP="00181D51">
            <w:pPr>
              <w:spacing w:after="120"/>
              <w:jc w:val="center"/>
              <w:rPr>
                <w:rFonts w:ascii="Arial" w:hAnsi="Arial" w:cs="Arial"/>
              </w:rPr>
            </w:pPr>
            <w:r w:rsidRPr="00A21301">
              <w:rPr>
                <w:rFonts w:ascii="Arial" w:hAnsi="Arial" w:cs="Arial"/>
              </w:rPr>
              <w:t xml:space="preserve">4ª. </w:t>
            </w:r>
          </w:p>
        </w:tc>
        <w:tc>
          <w:tcPr>
            <w:tcW w:w="3021" w:type="dxa"/>
          </w:tcPr>
          <w:p w14:paraId="040EDB01" w14:textId="7BD23635" w:rsidR="00A83EAA" w:rsidRPr="00A21301" w:rsidRDefault="00A83EAA" w:rsidP="00181D51">
            <w:pPr>
              <w:spacing w:after="120"/>
              <w:jc w:val="center"/>
              <w:rPr>
                <w:rFonts w:ascii="Arial" w:hAnsi="Arial" w:cs="Arial"/>
              </w:rPr>
            </w:pPr>
            <w:r w:rsidRPr="00A21301">
              <w:rPr>
                <w:rFonts w:ascii="Arial" w:hAnsi="Arial" w:cs="Arial"/>
              </w:rPr>
              <w:t xml:space="preserve">5ª. </w:t>
            </w:r>
          </w:p>
        </w:tc>
        <w:tc>
          <w:tcPr>
            <w:tcW w:w="2754" w:type="dxa"/>
          </w:tcPr>
          <w:p w14:paraId="48F477AD" w14:textId="67C510F3" w:rsidR="00A83EAA" w:rsidRPr="00A21301" w:rsidRDefault="00A83EAA" w:rsidP="00181D51">
            <w:pPr>
              <w:spacing w:after="120"/>
              <w:jc w:val="center"/>
              <w:rPr>
                <w:rFonts w:ascii="Arial" w:hAnsi="Arial" w:cs="Arial"/>
              </w:rPr>
            </w:pPr>
            <w:r w:rsidRPr="00A21301">
              <w:rPr>
                <w:rFonts w:ascii="Arial" w:hAnsi="Arial" w:cs="Arial"/>
              </w:rPr>
              <w:t xml:space="preserve">6ª. </w:t>
            </w:r>
          </w:p>
        </w:tc>
      </w:tr>
      <w:tr w:rsidR="007F29A9" w:rsidRPr="00A21301" w14:paraId="2AF6DED2" w14:textId="77777777" w:rsidTr="007F29A9">
        <w:trPr>
          <w:trHeight w:val="1974"/>
        </w:trPr>
        <w:tc>
          <w:tcPr>
            <w:tcW w:w="2951" w:type="dxa"/>
          </w:tcPr>
          <w:p w14:paraId="0FD62F19" w14:textId="53F9829E" w:rsidR="007F29A9" w:rsidRDefault="005E6815" w:rsidP="00A83EAA">
            <w:pPr>
              <w:rPr>
                <w:rFonts w:ascii="Arial" w:hAnsi="Arial" w:cs="Arial"/>
                <w:sz w:val="20"/>
                <w:szCs w:val="20"/>
              </w:rPr>
            </w:pPr>
            <w:r w:rsidRPr="005D02CC">
              <w:rPr>
                <w:rFonts w:ascii="Arial" w:hAnsi="Arial" w:cs="Arial"/>
                <w:sz w:val="20"/>
                <w:szCs w:val="20"/>
              </w:rPr>
              <w:t xml:space="preserve">Aula Inaugural CCS cursos </w:t>
            </w:r>
            <w:r w:rsidR="005D02CC" w:rsidRPr="005D02CC">
              <w:rPr>
                <w:rFonts w:ascii="Arial" w:hAnsi="Arial" w:cs="Arial"/>
                <w:sz w:val="20"/>
                <w:szCs w:val="20"/>
              </w:rPr>
              <w:t xml:space="preserve">PROPPG e </w:t>
            </w:r>
            <w:r w:rsidRPr="005D02CC">
              <w:rPr>
                <w:rFonts w:ascii="Arial" w:hAnsi="Arial" w:cs="Arial"/>
                <w:sz w:val="20"/>
                <w:szCs w:val="20"/>
              </w:rPr>
              <w:t>+</w:t>
            </w:r>
            <w:r w:rsidR="005D02CC" w:rsidRPr="005D02CC">
              <w:rPr>
                <w:rFonts w:ascii="Arial" w:hAnsi="Arial" w:cs="Arial"/>
                <w:sz w:val="20"/>
                <w:szCs w:val="20"/>
              </w:rPr>
              <w:t xml:space="preserve"> IA</w:t>
            </w:r>
            <w:r w:rsidRPr="005D02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64BA711" w14:textId="77777777" w:rsidR="007F29A9" w:rsidRDefault="007F29A9" w:rsidP="00A83E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F42C3F" w14:textId="0C776EC3" w:rsidR="007F29A9" w:rsidRPr="005D02CC" w:rsidRDefault="007F29A9" w:rsidP="00A83EAA">
            <w:pPr>
              <w:rPr>
                <w:rFonts w:ascii="Arial" w:hAnsi="Arial" w:cs="Arial"/>
                <w:sz w:val="20"/>
                <w:szCs w:val="20"/>
              </w:rPr>
            </w:pPr>
            <w:r w:rsidRPr="007F29A9">
              <w:rPr>
                <w:rFonts w:ascii="Arial" w:hAnsi="Arial" w:cs="Arial"/>
                <w:sz w:val="20"/>
                <w:szCs w:val="20"/>
                <w:highlight w:val="green"/>
              </w:rPr>
              <w:t>Anfiteatro do HU</w:t>
            </w:r>
          </w:p>
          <w:p w14:paraId="32BCB007" w14:textId="77777777" w:rsidR="005E6815" w:rsidRPr="005D02CC" w:rsidRDefault="005E6815" w:rsidP="00A83E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D75B69" w14:textId="54B5057A" w:rsidR="005D02CC" w:rsidRPr="005D02CC" w:rsidRDefault="005D02CC" w:rsidP="00A83EAA">
            <w:pPr>
              <w:rPr>
                <w:rFonts w:ascii="Arial" w:hAnsi="Arial" w:cs="Arial"/>
                <w:sz w:val="20"/>
                <w:szCs w:val="20"/>
              </w:rPr>
            </w:pPr>
            <w:r w:rsidRPr="005D02CC">
              <w:rPr>
                <w:rFonts w:ascii="Arial" w:hAnsi="Arial" w:cs="Arial"/>
                <w:sz w:val="20"/>
                <w:szCs w:val="20"/>
              </w:rPr>
              <w:t>04/03</w:t>
            </w:r>
          </w:p>
          <w:p w14:paraId="753209B8" w14:textId="77777777" w:rsidR="005D02CC" w:rsidRPr="005D02CC" w:rsidRDefault="005D02CC" w:rsidP="00A83E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007F09" w14:textId="429A06A6" w:rsidR="005E6815" w:rsidRPr="005D02CC" w:rsidRDefault="005E6815" w:rsidP="00A83EAA">
            <w:pPr>
              <w:rPr>
                <w:rFonts w:ascii="Arial" w:hAnsi="Arial" w:cs="Arial"/>
                <w:sz w:val="20"/>
                <w:szCs w:val="20"/>
              </w:rPr>
            </w:pPr>
            <w:r w:rsidRPr="005D02CC">
              <w:rPr>
                <w:rFonts w:ascii="Arial" w:hAnsi="Arial" w:cs="Arial"/>
                <w:sz w:val="20"/>
                <w:szCs w:val="20"/>
              </w:rPr>
              <w:t xml:space="preserve">8:00 </w:t>
            </w:r>
            <w:r w:rsidR="005D02CC" w:rsidRPr="005D02CC">
              <w:rPr>
                <w:rFonts w:ascii="Arial" w:hAnsi="Arial" w:cs="Arial"/>
                <w:sz w:val="20"/>
                <w:szCs w:val="20"/>
              </w:rPr>
              <w:t>-</w:t>
            </w:r>
            <w:r w:rsidRPr="005D02CC">
              <w:rPr>
                <w:rFonts w:ascii="Arial" w:hAnsi="Arial" w:cs="Arial"/>
                <w:sz w:val="20"/>
                <w:szCs w:val="20"/>
              </w:rPr>
              <w:t xml:space="preserve"> 12:00 h</w:t>
            </w:r>
          </w:p>
        </w:tc>
        <w:tc>
          <w:tcPr>
            <w:tcW w:w="2573" w:type="dxa"/>
          </w:tcPr>
          <w:p w14:paraId="179055BA" w14:textId="12015669" w:rsidR="00A21301" w:rsidRPr="005D02CC" w:rsidRDefault="00A21301" w:rsidP="00A213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2CC">
              <w:rPr>
                <w:rFonts w:ascii="Arial" w:hAnsi="Arial" w:cs="Arial"/>
                <w:sz w:val="20"/>
                <w:szCs w:val="20"/>
              </w:rPr>
              <w:t xml:space="preserve">SEMINÁRIOS DE PROJETO DE PESQUISA EM REABILITAÇÃO (Christiane) - </w:t>
            </w:r>
            <w:r w:rsidRPr="005D02CC">
              <w:rPr>
                <w:rFonts w:ascii="Arial" w:hAnsi="Arial" w:cs="Arial"/>
                <w:sz w:val="20"/>
                <w:szCs w:val="20"/>
                <w:highlight w:val="yellow"/>
              </w:rPr>
              <w:t>12/03</w:t>
            </w:r>
            <w:r w:rsidRPr="005D02CC">
              <w:rPr>
                <w:rFonts w:ascii="Arial" w:hAnsi="Arial" w:cs="Arial"/>
                <w:sz w:val="20"/>
                <w:szCs w:val="20"/>
              </w:rPr>
              <w:t xml:space="preserve"> a 30/04</w:t>
            </w:r>
          </w:p>
          <w:p w14:paraId="775F0344" w14:textId="22F1D1B3" w:rsidR="00A21301" w:rsidRPr="005D02CC" w:rsidRDefault="00A21301" w:rsidP="00A213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2CC">
              <w:rPr>
                <w:rFonts w:ascii="Arial" w:hAnsi="Arial" w:cs="Arial"/>
                <w:sz w:val="20"/>
                <w:szCs w:val="20"/>
              </w:rPr>
              <w:t xml:space="preserve">08:00 às 12:00 h – </w:t>
            </w:r>
            <w:r w:rsidRPr="005D02CC">
              <w:rPr>
                <w:rFonts w:ascii="Arial" w:hAnsi="Arial" w:cs="Arial"/>
                <w:b/>
                <w:bCs/>
                <w:sz w:val="20"/>
                <w:szCs w:val="20"/>
              </w:rPr>
              <w:t>Obrigatória</w:t>
            </w:r>
            <w:r w:rsidRPr="005D02CC">
              <w:rPr>
                <w:rFonts w:ascii="Arial" w:hAnsi="Arial" w:cs="Arial"/>
                <w:sz w:val="20"/>
                <w:szCs w:val="20"/>
              </w:rPr>
              <w:t xml:space="preserve"> (M)</w:t>
            </w:r>
            <w:r w:rsidR="007073DC" w:rsidRPr="005D02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0C24" w:rsidRPr="005D02CC">
              <w:rPr>
                <w:rFonts w:ascii="Arial" w:hAnsi="Arial" w:cs="Arial"/>
                <w:sz w:val="20"/>
                <w:szCs w:val="20"/>
              </w:rPr>
              <w:t>–</w:t>
            </w:r>
            <w:r w:rsidR="007073DC" w:rsidRPr="005D02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31C6" w:rsidRPr="00F031C6">
              <w:rPr>
                <w:rFonts w:ascii="Arial" w:hAnsi="Arial" w:cs="Arial"/>
                <w:sz w:val="20"/>
                <w:szCs w:val="20"/>
                <w:highlight w:val="green"/>
              </w:rPr>
              <w:t>CEPPOS - Auditório</w:t>
            </w:r>
          </w:p>
          <w:p w14:paraId="1ED83E99" w14:textId="5BDD86CF" w:rsidR="00910C24" w:rsidRPr="005D02CC" w:rsidRDefault="00910C24" w:rsidP="00A213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2CC">
              <w:rPr>
                <w:rFonts w:ascii="Arial" w:hAnsi="Arial" w:cs="Arial"/>
                <w:sz w:val="20"/>
                <w:szCs w:val="20"/>
              </w:rPr>
              <w:t>(2FIT1</w:t>
            </w:r>
            <w:r w:rsidR="00841CA7">
              <w:rPr>
                <w:rFonts w:ascii="Arial" w:hAnsi="Arial" w:cs="Arial"/>
                <w:sz w:val="20"/>
                <w:szCs w:val="20"/>
              </w:rPr>
              <w:t>85</w:t>
            </w:r>
            <w:r w:rsidRPr="005D02CC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DCD5E56" w14:textId="6A8329DC" w:rsidR="005D02CC" w:rsidRPr="005D02CC" w:rsidRDefault="005D02CC" w:rsidP="005D02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2CC">
              <w:rPr>
                <w:rFonts w:ascii="Arial" w:hAnsi="Arial" w:cs="Arial"/>
                <w:sz w:val="20"/>
                <w:szCs w:val="20"/>
              </w:rPr>
              <w:t>chmacedo@uel.br</w:t>
            </w:r>
          </w:p>
          <w:p w14:paraId="3F1647F3" w14:textId="76DC5A2A" w:rsidR="00A21301" w:rsidRPr="005D02CC" w:rsidRDefault="00A21301" w:rsidP="00A21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5" w:type="dxa"/>
          </w:tcPr>
          <w:p w14:paraId="79F53426" w14:textId="2392E69D" w:rsidR="00A21301" w:rsidRPr="005D02CC" w:rsidRDefault="00A21301" w:rsidP="00A213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2CC">
              <w:rPr>
                <w:rFonts w:ascii="Arial" w:hAnsi="Arial" w:cs="Arial"/>
                <w:sz w:val="20"/>
                <w:szCs w:val="20"/>
              </w:rPr>
              <w:t xml:space="preserve">PROCESSAMENTO DE SINAIS BIOLÓGICOS APLICADO À BIODINÃMICA (Felipe) - </w:t>
            </w:r>
            <w:r w:rsidR="005D02CC" w:rsidRPr="005D02CC">
              <w:rPr>
                <w:rFonts w:ascii="Arial" w:hAnsi="Arial" w:cs="Arial"/>
                <w:sz w:val="20"/>
                <w:szCs w:val="20"/>
                <w:highlight w:val="yellow"/>
              </w:rPr>
              <w:t>13</w:t>
            </w:r>
            <w:r w:rsidRPr="005D02CC">
              <w:rPr>
                <w:rFonts w:ascii="Arial" w:hAnsi="Arial" w:cs="Arial"/>
                <w:sz w:val="20"/>
                <w:szCs w:val="20"/>
                <w:highlight w:val="yellow"/>
              </w:rPr>
              <w:t>/03</w:t>
            </w:r>
            <w:r w:rsidRPr="005D02CC">
              <w:rPr>
                <w:rFonts w:ascii="Arial" w:hAnsi="Arial" w:cs="Arial"/>
                <w:sz w:val="20"/>
                <w:szCs w:val="20"/>
              </w:rPr>
              <w:t xml:space="preserve"> a 29/05</w:t>
            </w:r>
          </w:p>
          <w:p w14:paraId="601C4DF8" w14:textId="49718206" w:rsidR="00A83EAA" w:rsidRDefault="00A21301" w:rsidP="00A213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2CC">
              <w:rPr>
                <w:rFonts w:ascii="Arial" w:hAnsi="Arial" w:cs="Arial"/>
                <w:sz w:val="20"/>
                <w:szCs w:val="20"/>
              </w:rPr>
              <w:t>08:00 às 12:00 – Optativa (M/D)</w:t>
            </w:r>
            <w:r w:rsidR="007073DC" w:rsidRPr="005D02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02CC">
              <w:rPr>
                <w:rFonts w:ascii="Arial" w:hAnsi="Arial" w:cs="Arial"/>
                <w:sz w:val="20"/>
                <w:szCs w:val="20"/>
              </w:rPr>
              <w:t>–</w:t>
            </w:r>
            <w:r w:rsidR="007073DC" w:rsidRPr="005D02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29A9" w:rsidRPr="00F031C6">
              <w:rPr>
                <w:rFonts w:ascii="Arial" w:hAnsi="Arial" w:cs="Arial"/>
                <w:sz w:val="20"/>
                <w:szCs w:val="20"/>
                <w:highlight w:val="green"/>
              </w:rPr>
              <w:t>CEFE</w:t>
            </w:r>
            <w:r w:rsidR="00F031C6" w:rsidRPr="00F031C6">
              <w:rPr>
                <w:rFonts w:ascii="Arial" w:hAnsi="Arial" w:cs="Arial"/>
                <w:sz w:val="20"/>
                <w:szCs w:val="20"/>
                <w:highlight w:val="green"/>
              </w:rPr>
              <w:t xml:space="preserve"> – Sala da </w:t>
            </w:r>
            <w:r w:rsidR="00F031C6" w:rsidRPr="00841CA7">
              <w:rPr>
                <w:rFonts w:ascii="Arial" w:hAnsi="Arial" w:cs="Arial"/>
                <w:sz w:val="20"/>
                <w:szCs w:val="20"/>
                <w:highlight w:val="green"/>
              </w:rPr>
              <w:t>Pós</w:t>
            </w:r>
            <w:r w:rsidR="00841CA7" w:rsidRPr="00841CA7">
              <w:rPr>
                <w:rFonts w:ascii="Arial" w:hAnsi="Arial" w:cs="Arial"/>
                <w:sz w:val="20"/>
                <w:szCs w:val="20"/>
                <w:highlight w:val="green"/>
              </w:rPr>
              <w:t xml:space="preserve"> - 933</w:t>
            </w:r>
          </w:p>
          <w:p w14:paraId="78C49D0A" w14:textId="77777777" w:rsidR="005D02CC" w:rsidRDefault="005D02CC" w:rsidP="00A213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4D2FA49" w14:textId="2D83AC3C" w:rsidR="005D02CC" w:rsidRPr="005D02CC" w:rsidRDefault="005D02CC" w:rsidP="00A213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5D02CC">
              <w:rPr>
                <w:rFonts w:ascii="Arial" w:hAnsi="Arial" w:cs="Arial"/>
                <w:sz w:val="20"/>
                <w:szCs w:val="20"/>
              </w:rPr>
              <w:t>elipemoura@uel.br</w:t>
            </w:r>
          </w:p>
        </w:tc>
        <w:tc>
          <w:tcPr>
            <w:tcW w:w="3021" w:type="dxa"/>
          </w:tcPr>
          <w:p w14:paraId="3CD8A786" w14:textId="77777777" w:rsidR="00A83EAA" w:rsidRPr="005D02CC" w:rsidRDefault="00A83E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</w:tcPr>
          <w:p w14:paraId="5E9F93D3" w14:textId="77777777" w:rsidR="00A83EAA" w:rsidRPr="005D02CC" w:rsidRDefault="00A83E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9A9" w:rsidRPr="00A21301" w14:paraId="33408C52" w14:textId="77777777" w:rsidTr="007F29A9">
        <w:trPr>
          <w:trHeight w:val="4789"/>
        </w:trPr>
        <w:tc>
          <w:tcPr>
            <w:tcW w:w="2951" w:type="dxa"/>
          </w:tcPr>
          <w:p w14:paraId="3626121F" w14:textId="77777777" w:rsidR="00DC15F7" w:rsidRPr="005D02CC" w:rsidRDefault="00DC15F7" w:rsidP="00DC1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Hlk157590790"/>
            <w:r w:rsidRPr="005D02CC">
              <w:rPr>
                <w:rFonts w:ascii="Arial" w:hAnsi="Arial" w:cs="Arial"/>
                <w:sz w:val="20"/>
                <w:szCs w:val="20"/>
              </w:rPr>
              <w:t xml:space="preserve">PESQUISA CLÍNICA EM REABILITAÇÃO </w:t>
            </w:r>
            <w:bookmarkEnd w:id="0"/>
            <w:r w:rsidRPr="005D02CC">
              <w:rPr>
                <w:rFonts w:ascii="Arial" w:hAnsi="Arial" w:cs="Arial"/>
                <w:sz w:val="20"/>
                <w:szCs w:val="20"/>
              </w:rPr>
              <w:t xml:space="preserve">(Carlos Augusto) </w:t>
            </w:r>
            <w:r w:rsidRPr="005D02CC">
              <w:rPr>
                <w:rFonts w:ascii="Arial" w:hAnsi="Arial" w:cs="Arial"/>
                <w:sz w:val="20"/>
                <w:szCs w:val="20"/>
                <w:highlight w:val="yellow"/>
              </w:rPr>
              <w:t>04/03</w:t>
            </w:r>
            <w:r w:rsidRPr="005D02CC">
              <w:rPr>
                <w:rFonts w:ascii="Arial" w:hAnsi="Arial" w:cs="Arial"/>
                <w:sz w:val="20"/>
                <w:szCs w:val="20"/>
              </w:rPr>
              <w:t xml:space="preserve"> a 20/05</w:t>
            </w:r>
          </w:p>
          <w:p w14:paraId="6D91FDEF" w14:textId="77777777" w:rsidR="00DC15F7" w:rsidRPr="005D02CC" w:rsidRDefault="00DC15F7" w:rsidP="00DC1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2CC">
              <w:rPr>
                <w:rFonts w:ascii="Arial" w:hAnsi="Arial" w:cs="Arial"/>
                <w:sz w:val="20"/>
                <w:szCs w:val="20"/>
              </w:rPr>
              <w:t xml:space="preserve">14:00 às 18:00 – </w:t>
            </w:r>
            <w:r w:rsidRPr="005D02CC">
              <w:rPr>
                <w:rFonts w:ascii="Arial" w:hAnsi="Arial" w:cs="Arial"/>
                <w:b/>
                <w:bCs/>
                <w:sz w:val="20"/>
                <w:szCs w:val="20"/>
              </w:rPr>
              <w:t>Obrigatória</w:t>
            </w:r>
          </w:p>
          <w:p w14:paraId="14C7AF64" w14:textId="6CB83D3E" w:rsidR="00DC15F7" w:rsidRPr="005D02CC" w:rsidRDefault="00DC15F7" w:rsidP="00DC1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2CC">
              <w:rPr>
                <w:rFonts w:ascii="Arial" w:hAnsi="Arial" w:cs="Arial"/>
                <w:sz w:val="20"/>
                <w:szCs w:val="20"/>
              </w:rPr>
              <w:t>(M/D)</w:t>
            </w:r>
            <w:r w:rsidR="007073DC" w:rsidRPr="005D02CC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7073DC" w:rsidRPr="007F29A9">
              <w:rPr>
                <w:rFonts w:ascii="Arial" w:hAnsi="Arial" w:cs="Arial"/>
                <w:sz w:val="20"/>
                <w:szCs w:val="20"/>
                <w:highlight w:val="green"/>
              </w:rPr>
              <w:t>Unopar</w:t>
            </w:r>
          </w:p>
          <w:p w14:paraId="4BA042A7" w14:textId="77777777" w:rsidR="00DC15F7" w:rsidRPr="005D02CC" w:rsidRDefault="00DC15F7" w:rsidP="00DC15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E29EAC4" w14:textId="1C111987" w:rsidR="00DC15F7" w:rsidRPr="00841CA7" w:rsidRDefault="005D02CC" w:rsidP="005D02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1CA7">
              <w:rPr>
                <w:rFonts w:ascii="Arial" w:hAnsi="Arial" w:cs="Arial"/>
                <w:sz w:val="20"/>
                <w:szCs w:val="20"/>
              </w:rPr>
              <w:t>carlos.camillo@cogna.com.br</w:t>
            </w:r>
          </w:p>
          <w:p w14:paraId="2B0A906B" w14:textId="77777777" w:rsidR="005D02CC" w:rsidRPr="00841CA7" w:rsidRDefault="005D02CC" w:rsidP="00DC15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92042D7" w14:textId="77777777" w:rsidR="00DC15F7" w:rsidRPr="005D02CC" w:rsidRDefault="00DC15F7" w:rsidP="00DC15F7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bookmarkStart w:id="1" w:name="_Hlk157590805"/>
            <w:r w:rsidRPr="005D02CC">
              <w:rPr>
                <w:rFonts w:ascii="Arial" w:hAnsi="Arial" w:cs="Arial"/>
                <w:color w:val="4472C4" w:themeColor="accent1"/>
                <w:sz w:val="20"/>
                <w:szCs w:val="20"/>
              </w:rPr>
              <w:t xml:space="preserve">DIDÁTICA EM ENSINO SUPERIOR </w:t>
            </w:r>
            <w:bookmarkEnd w:id="1"/>
            <w:r w:rsidRPr="005D02CC">
              <w:rPr>
                <w:rFonts w:ascii="Arial" w:hAnsi="Arial" w:cs="Arial"/>
                <w:color w:val="4472C4" w:themeColor="accent1"/>
                <w:sz w:val="20"/>
                <w:szCs w:val="20"/>
              </w:rPr>
              <w:t>(Luciana) 2ª.f e 6ª.f 06/05 a 10/05</w:t>
            </w:r>
          </w:p>
          <w:p w14:paraId="35B0D938" w14:textId="77777777" w:rsidR="00DC15F7" w:rsidRPr="005D02CC" w:rsidRDefault="00DC15F7" w:rsidP="00DC15F7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5D02CC">
              <w:rPr>
                <w:rFonts w:ascii="Arial" w:hAnsi="Arial" w:cs="Arial"/>
                <w:color w:val="4472C4" w:themeColor="accent1"/>
                <w:sz w:val="20"/>
                <w:szCs w:val="20"/>
              </w:rPr>
              <w:t>14:00 às 18:00 h</w:t>
            </w:r>
          </w:p>
          <w:p w14:paraId="5C8A0C23" w14:textId="77777777" w:rsidR="00DC15F7" w:rsidRPr="005D02CC" w:rsidRDefault="00DC15F7" w:rsidP="00DC15F7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</w:p>
          <w:p w14:paraId="37008FE7" w14:textId="77777777" w:rsidR="00DC15F7" w:rsidRPr="005D02CC" w:rsidRDefault="00DC15F7" w:rsidP="00DC15F7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5D02CC">
              <w:rPr>
                <w:rFonts w:ascii="Arial" w:hAnsi="Arial" w:cs="Arial"/>
                <w:color w:val="4472C4" w:themeColor="accent1"/>
                <w:sz w:val="20"/>
                <w:szCs w:val="20"/>
              </w:rPr>
              <w:t>6af.</w:t>
            </w:r>
          </w:p>
          <w:p w14:paraId="2B9D6E0E" w14:textId="77777777" w:rsidR="00DC15F7" w:rsidRPr="005D02CC" w:rsidRDefault="00DC15F7" w:rsidP="00DC15F7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5D02CC">
              <w:rPr>
                <w:rFonts w:ascii="Arial" w:hAnsi="Arial" w:cs="Arial"/>
                <w:color w:val="4472C4" w:themeColor="accent1"/>
                <w:sz w:val="20"/>
                <w:szCs w:val="20"/>
              </w:rPr>
              <w:t>17/05</w:t>
            </w:r>
          </w:p>
          <w:p w14:paraId="38251F93" w14:textId="7B2D32DF" w:rsidR="00DC15F7" w:rsidRPr="005D02CC" w:rsidRDefault="00DC15F7" w:rsidP="00DC1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2CC">
              <w:rPr>
                <w:rFonts w:ascii="Arial" w:hAnsi="Arial" w:cs="Arial"/>
                <w:color w:val="4472C4" w:themeColor="accent1"/>
                <w:sz w:val="20"/>
                <w:szCs w:val="20"/>
              </w:rPr>
              <w:t xml:space="preserve">14:00 às 18:00 h – </w:t>
            </w:r>
            <w:r w:rsidRPr="005D02CC"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  <w:t>Obrigatória</w:t>
            </w:r>
            <w:r w:rsidRPr="005D02CC">
              <w:rPr>
                <w:rFonts w:ascii="Arial" w:hAnsi="Arial" w:cs="Arial"/>
                <w:color w:val="4472C4" w:themeColor="accent1"/>
                <w:sz w:val="20"/>
                <w:szCs w:val="20"/>
              </w:rPr>
              <w:t xml:space="preserve"> (M/D)</w:t>
            </w:r>
            <w:r w:rsidR="007073DC" w:rsidRPr="005D02CC">
              <w:rPr>
                <w:rFonts w:ascii="Arial" w:hAnsi="Arial" w:cs="Arial"/>
                <w:color w:val="4472C4" w:themeColor="accent1"/>
                <w:sz w:val="20"/>
                <w:szCs w:val="20"/>
              </w:rPr>
              <w:t xml:space="preserve"> - Unopar</w:t>
            </w:r>
          </w:p>
          <w:p w14:paraId="41AED604" w14:textId="77777777" w:rsidR="00DC15F7" w:rsidRPr="005D02CC" w:rsidRDefault="00DC15F7" w:rsidP="00DC1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D4B5EB1" w14:textId="2D28FEAA" w:rsidR="00DC15F7" w:rsidRPr="005D02CC" w:rsidRDefault="005D02CC" w:rsidP="00DC1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2CC">
              <w:rPr>
                <w:rFonts w:ascii="Arial" w:hAnsi="Arial" w:cs="Arial"/>
                <w:sz w:val="20"/>
                <w:szCs w:val="20"/>
              </w:rPr>
              <w:t>luciana.maia@cogna.com.br</w:t>
            </w:r>
          </w:p>
          <w:p w14:paraId="6450AA9E" w14:textId="46D7F587" w:rsidR="00DC15F7" w:rsidRPr="005D02CC" w:rsidRDefault="00DC15F7" w:rsidP="00DC1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3" w:type="dxa"/>
          </w:tcPr>
          <w:p w14:paraId="05AE4D10" w14:textId="3116CC62" w:rsidR="00DC15F7" w:rsidRPr="005D02CC" w:rsidRDefault="00DC15F7" w:rsidP="00DC1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5" w:type="dxa"/>
          </w:tcPr>
          <w:p w14:paraId="18B2BB13" w14:textId="6677D8CA" w:rsidR="00181D51" w:rsidRPr="005D02CC" w:rsidRDefault="001B6123" w:rsidP="00181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2CC">
              <w:rPr>
                <w:rFonts w:ascii="Arial" w:hAnsi="Arial" w:cs="Arial"/>
                <w:sz w:val="20"/>
                <w:szCs w:val="20"/>
              </w:rPr>
              <w:t>TÓPICOS ESPECIAIS EM LEITURA INSTRUMENTAL EM LÍNGUA INGLESA</w:t>
            </w:r>
            <w:r w:rsidR="00181D51" w:rsidRPr="005D02CC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1A7DCB">
              <w:rPr>
                <w:rFonts w:ascii="Arial" w:hAnsi="Arial" w:cs="Arial"/>
                <w:sz w:val="20"/>
                <w:szCs w:val="20"/>
              </w:rPr>
              <w:t>Ana Paula ou Maurício</w:t>
            </w:r>
            <w:r w:rsidR="00181D51" w:rsidRPr="005D02CC">
              <w:rPr>
                <w:rFonts w:ascii="Arial" w:hAnsi="Arial" w:cs="Arial"/>
                <w:sz w:val="20"/>
                <w:szCs w:val="20"/>
              </w:rPr>
              <w:t xml:space="preserve">) - </w:t>
            </w:r>
            <w:r w:rsidR="00181D51" w:rsidRPr="005D02CC">
              <w:rPr>
                <w:rFonts w:ascii="Arial" w:hAnsi="Arial" w:cs="Arial"/>
                <w:sz w:val="20"/>
                <w:szCs w:val="20"/>
                <w:highlight w:val="yellow"/>
              </w:rPr>
              <w:t>06/03</w:t>
            </w:r>
            <w:r w:rsidR="00181D51" w:rsidRPr="005D02CC">
              <w:rPr>
                <w:rFonts w:ascii="Arial" w:hAnsi="Arial" w:cs="Arial"/>
                <w:sz w:val="20"/>
                <w:szCs w:val="20"/>
              </w:rPr>
              <w:t xml:space="preserve"> a 19/06</w:t>
            </w:r>
          </w:p>
          <w:p w14:paraId="6CD857A4" w14:textId="3754436E" w:rsidR="00A21301" w:rsidRDefault="00181D51" w:rsidP="00A213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2CC">
              <w:rPr>
                <w:rFonts w:ascii="Arial" w:hAnsi="Arial" w:cs="Arial"/>
                <w:sz w:val="20"/>
                <w:szCs w:val="20"/>
              </w:rPr>
              <w:t>14:00 às 18:00 h – Optativa (M/D)</w:t>
            </w:r>
            <w:r w:rsidR="007073DC" w:rsidRPr="005D02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F1D33AA" w14:textId="06907C4F" w:rsidR="007F29A9" w:rsidRPr="005D02CC" w:rsidRDefault="007F29A9" w:rsidP="00A213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9A9">
              <w:rPr>
                <w:rFonts w:ascii="Arial" w:hAnsi="Arial" w:cs="Arial"/>
                <w:sz w:val="20"/>
                <w:szCs w:val="20"/>
                <w:highlight w:val="green"/>
              </w:rPr>
              <w:t>HU</w:t>
            </w:r>
          </w:p>
          <w:p w14:paraId="5D01BEA9" w14:textId="77777777" w:rsidR="00181D51" w:rsidRPr="005D02CC" w:rsidRDefault="00181D51" w:rsidP="00A213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4BE7882" w14:textId="3D1796A7" w:rsidR="005D02CC" w:rsidRDefault="005D02CC" w:rsidP="00A213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Salas 519 ou 522 (precisa verificar – </w:t>
            </w:r>
            <w:r w:rsidR="00841CA7">
              <w:rPr>
                <w:rFonts w:ascii="Arial" w:hAnsi="Arial" w:cs="Arial"/>
                <w:sz w:val="20"/>
                <w:szCs w:val="20"/>
              </w:rPr>
              <w:t>mudará a cada semana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53118AA" w14:textId="77777777" w:rsidR="005D02CC" w:rsidRDefault="005D02CC" w:rsidP="00A213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8F9A5B1" w14:textId="77777777" w:rsidR="005D02CC" w:rsidRPr="005D02CC" w:rsidRDefault="005D02CC" w:rsidP="00A213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308DAA4" w14:textId="5D528513" w:rsidR="00A21301" w:rsidRPr="005D02CC" w:rsidRDefault="00A21301" w:rsidP="00A21301">
            <w:pPr>
              <w:jc w:val="center"/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  <w:bookmarkStart w:id="2" w:name="_Hlk157590817"/>
            <w:r w:rsidRPr="005D02CC">
              <w:rPr>
                <w:rFonts w:ascii="Arial" w:hAnsi="Arial" w:cs="Arial"/>
                <w:color w:val="70AD47" w:themeColor="accent6"/>
                <w:sz w:val="20"/>
                <w:szCs w:val="20"/>
              </w:rPr>
              <w:t xml:space="preserve">GERONTOLOGIA E REABILITAÇÃO BASEADA EM EVIDÊNCIAS </w:t>
            </w:r>
            <w:bookmarkEnd w:id="2"/>
            <w:r w:rsidRPr="005D02CC">
              <w:rPr>
                <w:rFonts w:ascii="Arial" w:hAnsi="Arial" w:cs="Arial"/>
                <w:color w:val="70AD47" w:themeColor="accent6"/>
                <w:sz w:val="20"/>
                <w:szCs w:val="20"/>
              </w:rPr>
              <w:t xml:space="preserve">(Leandro) - </w:t>
            </w:r>
            <w:r w:rsidRPr="00047E2B">
              <w:rPr>
                <w:rFonts w:ascii="Arial" w:hAnsi="Arial" w:cs="Arial"/>
                <w:color w:val="70AD47" w:themeColor="accent6"/>
                <w:sz w:val="20"/>
                <w:szCs w:val="20"/>
                <w:highlight w:val="yellow"/>
              </w:rPr>
              <w:t>05/06</w:t>
            </w:r>
            <w:r w:rsidRPr="005D02CC">
              <w:rPr>
                <w:rFonts w:ascii="Arial" w:hAnsi="Arial" w:cs="Arial"/>
                <w:color w:val="70AD47" w:themeColor="accent6"/>
                <w:sz w:val="20"/>
                <w:szCs w:val="20"/>
              </w:rPr>
              <w:t xml:space="preserve"> a 10/07</w:t>
            </w:r>
          </w:p>
          <w:p w14:paraId="03390ABF" w14:textId="36F78368" w:rsidR="00A21301" w:rsidRDefault="00A21301" w:rsidP="00181D51">
            <w:pPr>
              <w:jc w:val="center"/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  <w:r w:rsidRPr="005D02CC">
              <w:rPr>
                <w:rFonts w:ascii="Arial" w:hAnsi="Arial" w:cs="Arial"/>
                <w:color w:val="70AD47" w:themeColor="accent6"/>
                <w:sz w:val="20"/>
                <w:szCs w:val="20"/>
              </w:rPr>
              <w:t>14:00 às 18:00 h – Optativa (M/D)</w:t>
            </w:r>
            <w:r w:rsidR="007073DC" w:rsidRPr="005D02CC">
              <w:rPr>
                <w:rFonts w:ascii="Arial" w:hAnsi="Arial" w:cs="Arial"/>
                <w:color w:val="70AD47" w:themeColor="accent6"/>
                <w:sz w:val="20"/>
                <w:szCs w:val="20"/>
              </w:rPr>
              <w:t xml:space="preserve"> </w:t>
            </w:r>
            <w:r w:rsidR="007F29A9">
              <w:rPr>
                <w:rFonts w:ascii="Arial" w:hAnsi="Arial" w:cs="Arial"/>
                <w:color w:val="70AD47" w:themeColor="accent6"/>
                <w:sz w:val="20"/>
                <w:szCs w:val="20"/>
              </w:rPr>
              <w:t>–</w:t>
            </w:r>
            <w:r w:rsidR="007073DC" w:rsidRPr="005D02CC">
              <w:rPr>
                <w:rFonts w:ascii="Arial" w:hAnsi="Arial" w:cs="Arial"/>
                <w:color w:val="70AD47" w:themeColor="accent6"/>
                <w:sz w:val="20"/>
                <w:szCs w:val="20"/>
              </w:rPr>
              <w:t xml:space="preserve"> </w:t>
            </w:r>
            <w:r w:rsidR="007073DC" w:rsidRPr="007F29A9">
              <w:rPr>
                <w:rFonts w:ascii="Arial" w:hAnsi="Arial" w:cs="Arial"/>
                <w:color w:val="70AD47" w:themeColor="accent6"/>
                <w:sz w:val="20"/>
                <w:szCs w:val="20"/>
                <w:highlight w:val="green"/>
              </w:rPr>
              <w:t>Unopar</w:t>
            </w:r>
          </w:p>
          <w:p w14:paraId="58454C27" w14:textId="77777777" w:rsidR="007F29A9" w:rsidRDefault="007F29A9" w:rsidP="00181D51">
            <w:pPr>
              <w:jc w:val="center"/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</w:p>
          <w:p w14:paraId="0ACF143D" w14:textId="0C473939" w:rsidR="007F29A9" w:rsidRPr="005D02CC" w:rsidRDefault="007F29A9" w:rsidP="00181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9A9">
              <w:rPr>
                <w:rFonts w:ascii="Arial" w:hAnsi="Arial" w:cs="Arial"/>
                <w:sz w:val="20"/>
                <w:szCs w:val="20"/>
              </w:rPr>
              <w:t>leandro.mantoani@cogna.com.br&gt;</w:t>
            </w:r>
          </w:p>
        </w:tc>
        <w:tc>
          <w:tcPr>
            <w:tcW w:w="3021" w:type="dxa"/>
          </w:tcPr>
          <w:p w14:paraId="2216C366" w14:textId="716EFCED" w:rsidR="005E6815" w:rsidRPr="005D02CC" w:rsidRDefault="005E6815" w:rsidP="00DC1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3" w:name="_Hlk157590833"/>
            <w:r w:rsidRPr="005D02CC">
              <w:rPr>
                <w:rFonts w:ascii="Arial" w:hAnsi="Arial" w:cs="Arial"/>
                <w:sz w:val="20"/>
                <w:szCs w:val="20"/>
              </w:rPr>
              <w:t>Aula Inaugural Rosi Unicid/ABRAPG</w:t>
            </w:r>
          </w:p>
          <w:p w14:paraId="31DF5E8C" w14:textId="77777777" w:rsidR="005E6815" w:rsidRPr="005D02CC" w:rsidRDefault="005E6815" w:rsidP="00DC1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E461B7C" w14:textId="5C929305" w:rsidR="005E6815" w:rsidRDefault="005E6815" w:rsidP="00DC1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9A9">
              <w:rPr>
                <w:rFonts w:ascii="Arial" w:hAnsi="Arial" w:cs="Arial"/>
                <w:sz w:val="20"/>
                <w:szCs w:val="20"/>
                <w:highlight w:val="yellow"/>
              </w:rPr>
              <w:t>1</w:t>
            </w:r>
            <w:r w:rsidR="005D02CC" w:rsidRPr="007F29A9">
              <w:rPr>
                <w:rFonts w:ascii="Arial" w:hAnsi="Arial" w:cs="Arial"/>
                <w:sz w:val="20"/>
                <w:szCs w:val="20"/>
                <w:highlight w:val="yellow"/>
              </w:rPr>
              <w:t>6</w:t>
            </w:r>
            <w:r w:rsidRPr="007F29A9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  <w:r w:rsidR="005D02CC" w:rsidRPr="007F29A9">
              <w:rPr>
                <w:rFonts w:ascii="Arial" w:hAnsi="Arial" w:cs="Arial"/>
                <w:sz w:val="20"/>
                <w:szCs w:val="20"/>
                <w:highlight w:val="yellow"/>
              </w:rPr>
              <w:t>3</w:t>
            </w:r>
            <w:r w:rsidRPr="007F29A9">
              <w:rPr>
                <w:rFonts w:ascii="Arial" w:hAnsi="Arial" w:cs="Arial"/>
                <w:sz w:val="20"/>
                <w:szCs w:val="20"/>
                <w:highlight w:val="yellow"/>
              </w:rPr>
              <w:t>0 h alunos</w:t>
            </w:r>
          </w:p>
          <w:p w14:paraId="51051910" w14:textId="512E3440" w:rsidR="007F29A9" w:rsidRPr="005D02CC" w:rsidRDefault="007F29A9" w:rsidP="00DC1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17:00 h Início da Palestra </w:t>
            </w:r>
            <w:r w:rsidRPr="007F29A9">
              <w:rPr>
                <w:rFonts w:ascii="Arial" w:hAnsi="Arial" w:cs="Arial"/>
                <w:sz w:val="20"/>
                <w:szCs w:val="20"/>
                <w:highlight w:val="green"/>
              </w:rPr>
              <w:t>Unopar</w:t>
            </w:r>
          </w:p>
          <w:p w14:paraId="2E750CF2" w14:textId="77777777" w:rsidR="005E6815" w:rsidRPr="005D02CC" w:rsidRDefault="005E6815" w:rsidP="00DC1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DA1BAAA" w14:textId="5E52EDAE" w:rsidR="00DC15F7" w:rsidRPr="005D02CC" w:rsidRDefault="00DC15F7" w:rsidP="00DC1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2CC">
              <w:rPr>
                <w:rFonts w:ascii="Arial" w:hAnsi="Arial" w:cs="Arial"/>
                <w:sz w:val="20"/>
                <w:szCs w:val="20"/>
              </w:rPr>
              <w:t xml:space="preserve">BIOLOGIA MOLECULAR APLICADA AO SISTEMA CARDIORRESPIRATÓRIO E OSTEOMUSCULAR </w:t>
            </w:r>
            <w:bookmarkEnd w:id="3"/>
            <w:r w:rsidRPr="005D02CC">
              <w:rPr>
                <w:rFonts w:ascii="Arial" w:hAnsi="Arial" w:cs="Arial"/>
                <w:sz w:val="20"/>
                <w:szCs w:val="20"/>
              </w:rPr>
              <w:t xml:space="preserve">(Regina) </w:t>
            </w:r>
            <w:r w:rsidRPr="007F29A9">
              <w:rPr>
                <w:rFonts w:ascii="Arial" w:hAnsi="Arial" w:cs="Arial"/>
                <w:sz w:val="20"/>
                <w:szCs w:val="20"/>
                <w:highlight w:val="yellow"/>
              </w:rPr>
              <w:t>16/05</w:t>
            </w:r>
            <w:r w:rsidRPr="005D02CC">
              <w:rPr>
                <w:rFonts w:ascii="Arial" w:hAnsi="Arial" w:cs="Arial"/>
                <w:sz w:val="20"/>
                <w:szCs w:val="20"/>
              </w:rPr>
              <w:t xml:space="preserve"> a 27/06</w:t>
            </w:r>
          </w:p>
          <w:p w14:paraId="3A87062B" w14:textId="6CBCE9A3" w:rsidR="00DC15F7" w:rsidRPr="005D02CC" w:rsidRDefault="00DC15F7" w:rsidP="00DC1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2CC">
              <w:rPr>
                <w:rFonts w:ascii="Arial" w:hAnsi="Arial" w:cs="Arial"/>
                <w:sz w:val="20"/>
                <w:szCs w:val="20"/>
              </w:rPr>
              <w:t>14:00 às 18:00 h – Optativa</w:t>
            </w:r>
          </w:p>
          <w:p w14:paraId="004797B1" w14:textId="04DEDB80" w:rsidR="00DC15F7" w:rsidRDefault="00DC15F7" w:rsidP="00DC1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2CC">
              <w:rPr>
                <w:rFonts w:ascii="Arial" w:hAnsi="Arial" w:cs="Arial"/>
                <w:sz w:val="20"/>
                <w:szCs w:val="20"/>
              </w:rPr>
              <w:t>M/D</w:t>
            </w:r>
            <w:r w:rsidR="007073DC" w:rsidRPr="005D02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29A9">
              <w:rPr>
                <w:rFonts w:ascii="Arial" w:hAnsi="Arial" w:cs="Arial"/>
                <w:sz w:val="20"/>
                <w:szCs w:val="20"/>
              </w:rPr>
              <w:t>–</w:t>
            </w:r>
            <w:r w:rsidR="007073DC" w:rsidRPr="005D02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073DC" w:rsidRPr="007F29A9">
              <w:rPr>
                <w:rFonts w:ascii="Arial" w:hAnsi="Arial" w:cs="Arial"/>
                <w:sz w:val="20"/>
                <w:szCs w:val="20"/>
                <w:highlight w:val="green"/>
              </w:rPr>
              <w:t>Unopar</w:t>
            </w:r>
          </w:p>
          <w:p w14:paraId="6E71B409" w14:textId="77777777" w:rsidR="007F29A9" w:rsidRDefault="007F29A9" w:rsidP="00DC1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482F31" w14:textId="7D59C644" w:rsidR="007F29A9" w:rsidRPr="005D02CC" w:rsidRDefault="007F29A9" w:rsidP="00DC1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9A9">
              <w:rPr>
                <w:rFonts w:ascii="Arial" w:hAnsi="Arial" w:cs="Arial"/>
                <w:sz w:val="20"/>
                <w:szCs w:val="20"/>
              </w:rPr>
              <w:t>regina.frederico@cogna.com.br</w:t>
            </w:r>
          </w:p>
        </w:tc>
        <w:tc>
          <w:tcPr>
            <w:tcW w:w="2754" w:type="dxa"/>
          </w:tcPr>
          <w:p w14:paraId="21BEA472" w14:textId="77777777" w:rsidR="00DC15F7" w:rsidRPr="005D02CC" w:rsidRDefault="00DC15F7" w:rsidP="00DC15F7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5D02CC">
              <w:rPr>
                <w:rFonts w:ascii="Arial" w:hAnsi="Arial" w:cs="Arial"/>
                <w:color w:val="4472C4" w:themeColor="accent1"/>
                <w:sz w:val="20"/>
                <w:szCs w:val="20"/>
              </w:rPr>
              <w:t>DIDÁTICA EM ENSINO SUPERIOR (Luciana) 2ª.f e 6ª.f 06/05 a 10/05</w:t>
            </w:r>
          </w:p>
          <w:p w14:paraId="29B77086" w14:textId="77777777" w:rsidR="00DC15F7" w:rsidRPr="005D02CC" w:rsidRDefault="00DC15F7" w:rsidP="00DC15F7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5D02CC">
              <w:rPr>
                <w:rFonts w:ascii="Arial" w:hAnsi="Arial" w:cs="Arial"/>
                <w:color w:val="4472C4" w:themeColor="accent1"/>
                <w:sz w:val="20"/>
                <w:szCs w:val="20"/>
              </w:rPr>
              <w:t>14:00 às 18:00 h</w:t>
            </w:r>
          </w:p>
          <w:p w14:paraId="7D64869D" w14:textId="77777777" w:rsidR="00DC15F7" w:rsidRPr="005D02CC" w:rsidRDefault="00DC15F7" w:rsidP="00DC15F7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</w:p>
          <w:p w14:paraId="148D2F3F" w14:textId="77777777" w:rsidR="00DC15F7" w:rsidRPr="005D02CC" w:rsidRDefault="00DC15F7" w:rsidP="00DC15F7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5D02CC">
              <w:rPr>
                <w:rFonts w:ascii="Arial" w:hAnsi="Arial" w:cs="Arial"/>
                <w:color w:val="4472C4" w:themeColor="accent1"/>
                <w:sz w:val="20"/>
                <w:szCs w:val="20"/>
              </w:rPr>
              <w:t>6af.</w:t>
            </w:r>
          </w:p>
          <w:p w14:paraId="075A4142" w14:textId="77777777" w:rsidR="00DC15F7" w:rsidRPr="005D02CC" w:rsidRDefault="00DC15F7" w:rsidP="00DC15F7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5D02CC">
              <w:rPr>
                <w:rFonts w:ascii="Arial" w:hAnsi="Arial" w:cs="Arial"/>
                <w:color w:val="4472C4" w:themeColor="accent1"/>
                <w:sz w:val="20"/>
                <w:szCs w:val="20"/>
              </w:rPr>
              <w:t>17/05</w:t>
            </w:r>
          </w:p>
          <w:p w14:paraId="2C862B63" w14:textId="2F92F8BA" w:rsidR="00DC15F7" w:rsidRPr="005D02CC" w:rsidRDefault="00DC15F7" w:rsidP="00DC1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2CC">
              <w:rPr>
                <w:rFonts w:ascii="Arial" w:hAnsi="Arial" w:cs="Arial"/>
                <w:color w:val="4472C4" w:themeColor="accent1"/>
                <w:sz w:val="20"/>
                <w:szCs w:val="20"/>
              </w:rPr>
              <w:t xml:space="preserve">14:00 às 18:00 h – </w:t>
            </w:r>
            <w:r w:rsidRPr="005D02CC"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  <w:t>Obrigatória</w:t>
            </w:r>
            <w:r w:rsidRPr="005D02CC">
              <w:rPr>
                <w:rFonts w:ascii="Arial" w:hAnsi="Arial" w:cs="Arial"/>
                <w:color w:val="4472C4" w:themeColor="accent1"/>
                <w:sz w:val="20"/>
                <w:szCs w:val="20"/>
              </w:rPr>
              <w:t xml:space="preserve"> (M/D)</w:t>
            </w:r>
            <w:r w:rsidR="007073DC" w:rsidRPr="005D02CC">
              <w:rPr>
                <w:rFonts w:ascii="Arial" w:hAnsi="Arial" w:cs="Arial"/>
                <w:color w:val="4472C4" w:themeColor="accent1"/>
                <w:sz w:val="20"/>
                <w:szCs w:val="20"/>
              </w:rPr>
              <w:t xml:space="preserve"> - </w:t>
            </w:r>
            <w:r w:rsidR="007073DC" w:rsidRPr="007F29A9">
              <w:rPr>
                <w:rFonts w:ascii="Arial" w:hAnsi="Arial" w:cs="Arial"/>
                <w:color w:val="4472C4" w:themeColor="accent1"/>
                <w:sz w:val="20"/>
                <w:szCs w:val="20"/>
                <w:highlight w:val="green"/>
              </w:rPr>
              <w:t>Unopar</w:t>
            </w:r>
          </w:p>
          <w:p w14:paraId="323B4776" w14:textId="77777777" w:rsidR="00DC15F7" w:rsidRPr="005D02CC" w:rsidRDefault="00DC15F7" w:rsidP="00DC1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D474C21" w14:textId="6B46D183" w:rsidR="00DC15F7" w:rsidRPr="005D02CC" w:rsidRDefault="007F29A9" w:rsidP="00DC15F7">
            <w:pPr>
              <w:rPr>
                <w:rFonts w:ascii="Arial" w:hAnsi="Arial" w:cs="Arial"/>
                <w:sz w:val="20"/>
                <w:szCs w:val="20"/>
              </w:rPr>
            </w:pPr>
            <w:r w:rsidRPr="007F29A9">
              <w:rPr>
                <w:rFonts w:ascii="Arial" w:hAnsi="Arial" w:cs="Arial"/>
                <w:sz w:val="20"/>
                <w:szCs w:val="20"/>
              </w:rPr>
              <w:t>luciana.maia@cogna.com.br</w:t>
            </w:r>
          </w:p>
        </w:tc>
      </w:tr>
    </w:tbl>
    <w:p w14:paraId="2B6ED6F1" w14:textId="77777777" w:rsidR="007F7E0B" w:rsidRDefault="007F7E0B" w:rsidP="00181D51"/>
    <w:sectPr w:rsidR="007F7E0B" w:rsidSect="00D22DA9">
      <w:pgSz w:w="16838" w:h="11906" w:orient="landscape"/>
      <w:pgMar w:top="993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EAA"/>
    <w:rsid w:val="00047E2B"/>
    <w:rsid w:val="00181D51"/>
    <w:rsid w:val="001A7DCB"/>
    <w:rsid w:val="001B6123"/>
    <w:rsid w:val="00216AA4"/>
    <w:rsid w:val="005D02CC"/>
    <w:rsid w:val="005E6815"/>
    <w:rsid w:val="007073DC"/>
    <w:rsid w:val="007C0808"/>
    <w:rsid w:val="007F29A9"/>
    <w:rsid w:val="007F7E0B"/>
    <w:rsid w:val="00841571"/>
    <w:rsid w:val="00841CA7"/>
    <w:rsid w:val="008B3182"/>
    <w:rsid w:val="00910C24"/>
    <w:rsid w:val="00A21301"/>
    <w:rsid w:val="00A2788E"/>
    <w:rsid w:val="00A83EAA"/>
    <w:rsid w:val="00BC401E"/>
    <w:rsid w:val="00BF1059"/>
    <w:rsid w:val="00C5338A"/>
    <w:rsid w:val="00D22DA9"/>
    <w:rsid w:val="00DC15F7"/>
    <w:rsid w:val="00DC3D02"/>
    <w:rsid w:val="00E120FB"/>
    <w:rsid w:val="00F0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2397C"/>
  <w15:chartTrackingRefBased/>
  <w15:docId w15:val="{994C7EB6-9A47-4F82-ABC7-8C50F582F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83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16AA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16A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4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Rosa Cardoso</dc:creator>
  <cp:keywords/>
  <dc:description/>
  <cp:lastModifiedBy>Jefferson Rosa Cardoso</cp:lastModifiedBy>
  <cp:revision>3</cp:revision>
  <dcterms:created xsi:type="dcterms:W3CDTF">2024-03-03T18:22:00Z</dcterms:created>
  <dcterms:modified xsi:type="dcterms:W3CDTF">2024-03-11T13:08:00Z</dcterms:modified>
</cp:coreProperties>
</file>